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71ADD" w14:textId="77777777" w:rsidR="0033305E" w:rsidRPr="00726BF2" w:rsidRDefault="0033305E" w:rsidP="0033305E">
      <w:pPr>
        <w:rPr>
          <w:b/>
          <w:bCs/>
          <w:lang w:val="en-US"/>
        </w:rPr>
      </w:pPr>
      <w:r w:rsidRPr="00726BF2">
        <w:rPr>
          <w:b/>
          <w:bCs/>
          <w:lang w:val="en-US"/>
        </w:rPr>
        <w:t xml:space="preserve">SOAR UP 1 – FIRST BIMESTER </w:t>
      </w:r>
    </w:p>
    <w:p w14:paraId="59C8F7FE" w14:textId="0CBDFB1C" w:rsidR="0033305E" w:rsidRPr="00726BF2" w:rsidRDefault="0033305E" w:rsidP="0033305E">
      <w:pPr>
        <w:rPr>
          <w:b/>
          <w:bCs/>
          <w:lang w:val="en-US"/>
        </w:rPr>
      </w:pPr>
      <w:r w:rsidRPr="00726BF2">
        <w:rPr>
          <w:b/>
          <w:bCs/>
          <w:lang w:val="en-US"/>
        </w:rPr>
        <w:t>ANSWER KEY</w:t>
      </w:r>
    </w:p>
    <w:p w14:paraId="0DDEB9A5" w14:textId="77777777" w:rsidR="0033305E" w:rsidRPr="0033305E" w:rsidRDefault="0033305E" w:rsidP="0033305E">
      <w:pPr>
        <w:rPr>
          <w:b/>
          <w:bCs/>
        </w:rPr>
      </w:pPr>
      <w:r w:rsidRPr="0033305E">
        <w:rPr>
          <w:b/>
          <w:bCs/>
        </w:rPr>
        <w:t xml:space="preserve">Section A: </w:t>
      </w:r>
      <w:proofErr w:type="spellStart"/>
      <w:r w:rsidRPr="0033305E">
        <w:rPr>
          <w:b/>
          <w:bCs/>
        </w:rPr>
        <w:t>Vocabulary</w:t>
      </w:r>
      <w:proofErr w:type="spellEnd"/>
    </w:p>
    <w:p w14:paraId="3484B7C6" w14:textId="77777777" w:rsidR="0033305E" w:rsidRPr="0033305E" w:rsidRDefault="0033305E" w:rsidP="0033305E">
      <w:pPr>
        <w:numPr>
          <w:ilvl w:val="0"/>
          <w:numId w:val="1"/>
        </w:numPr>
      </w:pPr>
      <w:r w:rsidRPr="0033305E">
        <w:t>D (</w:t>
      </w:r>
      <w:proofErr w:type="spellStart"/>
      <w:r w:rsidRPr="0033305E">
        <w:t>funny</w:t>
      </w:r>
      <w:proofErr w:type="spellEnd"/>
      <w:r w:rsidRPr="0033305E">
        <w:t>)</w:t>
      </w:r>
    </w:p>
    <w:p w14:paraId="628AEFAF" w14:textId="77777777" w:rsidR="0033305E" w:rsidRPr="0033305E" w:rsidRDefault="0033305E" w:rsidP="0033305E">
      <w:pPr>
        <w:numPr>
          <w:ilvl w:val="0"/>
          <w:numId w:val="1"/>
        </w:numPr>
      </w:pPr>
      <w:r w:rsidRPr="0033305E">
        <w:t>B (</w:t>
      </w:r>
      <w:proofErr w:type="spellStart"/>
      <w:r w:rsidRPr="0033305E">
        <w:t>shy</w:t>
      </w:r>
      <w:proofErr w:type="spellEnd"/>
      <w:r w:rsidRPr="0033305E">
        <w:t>)</w:t>
      </w:r>
    </w:p>
    <w:p w14:paraId="0719F4BA" w14:textId="77777777" w:rsidR="0033305E" w:rsidRPr="0033305E" w:rsidRDefault="0033305E" w:rsidP="0033305E">
      <w:pPr>
        <w:numPr>
          <w:ilvl w:val="0"/>
          <w:numId w:val="1"/>
        </w:numPr>
      </w:pPr>
      <w:r w:rsidRPr="0033305E">
        <w:t>E (</w:t>
      </w:r>
      <w:proofErr w:type="spellStart"/>
      <w:r w:rsidRPr="0033305E">
        <w:t>confident</w:t>
      </w:r>
      <w:proofErr w:type="spellEnd"/>
      <w:r w:rsidRPr="0033305E">
        <w:t>)</w:t>
      </w:r>
    </w:p>
    <w:p w14:paraId="09CE497B" w14:textId="77777777" w:rsidR="0033305E" w:rsidRPr="0033305E" w:rsidRDefault="0033305E" w:rsidP="0033305E">
      <w:pPr>
        <w:numPr>
          <w:ilvl w:val="0"/>
          <w:numId w:val="1"/>
        </w:numPr>
      </w:pPr>
      <w:r w:rsidRPr="0033305E">
        <w:t>A (</w:t>
      </w:r>
      <w:proofErr w:type="spellStart"/>
      <w:r w:rsidRPr="0033305E">
        <w:t>friendly</w:t>
      </w:r>
      <w:proofErr w:type="spellEnd"/>
      <w:r w:rsidRPr="0033305E">
        <w:t>)</w:t>
      </w:r>
    </w:p>
    <w:p w14:paraId="49E5B937" w14:textId="77777777" w:rsidR="0033305E" w:rsidRPr="0033305E" w:rsidRDefault="0033305E" w:rsidP="0033305E">
      <w:pPr>
        <w:numPr>
          <w:ilvl w:val="0"/>
          <w:numId w:val="1"/>
        </w:numPr>
      </w:pPr>
      <w:r w:rsidRPr="0033305E">
        <w:t>C (</w:t>
      </w:r>
      <w:proofErr w:type="spellStart"/>
      <w:r w:rsidRPr="0033305E">
        <w:t>hardworking</w:t>
      </w:r>
      <w:proofErr w:type="spellEnd"/>
      <w:r w:rsidRPr="0033305E">
        <w:t>)</w:t>
      </w:r>
    </w:p>
    <w:p w14:paraId="0CFF6267" w14:textId="77777777" w:rsidR="0033305E" w:rsidRPr="0033305E" w:rsidRDefault="0033305E" w:rsidP="0033305E">
      <w:pPr>
        <w:numPr>
          <w:ilvl w:val="0"/>
          <w:numId w:val="1"/>
        </w:numPr>
      </w:pPr>
      <w:proofErr w:type="spellStart"/>
      <w:r w:rsidRPr="0033305E">
        <w:t>cousin</w:t>
      </w:r>
      <w:proofErr w:type="spellEnd"/>
    </w:p>
    <w:p w14:paraId="3C6EC0B7" w14:textId="77777777" w:rsidR="0033305E" w:rsidRPr="0033305E" w:rsidRDefault="0033305E" w:rsidP="0033305E">
      <w:pPr>
        <w:numPr>
          <w:ilvl w:val="0"/>
          <w:numId w:val="1"/>
        </w:numPr>
      </w:pPr>
      <w:proofErr w:type="spellStart"/>
      <w:r w:rsidRPr="0033305E">
        <w:t>neighbor</w:t>
      </w:r>
      <w:proofErr w:type="spellEnd"/>
    </w:p>
    <w:p w14:paraId="7FE40844" w14:textId="77777777" w:rsidR="0033305E" w:rsidRPr="0033305E" w:rsidRDefault="0033305E" w:rsidP="0033305E">
      <w:pPr>
        <w:numPr>
          <w:ilvl w:val="0"/>
          <w:numId w:val="1"/>
        </w:numPr>
      </w:pPr>
      <w:proofErr w:type="spellStart"/>
      <w:r w:rsidRPr="0033305E">
        <w:t>classmate</w:t>
      </w:r>
      <w:proofErr w:type="spellEnd"/>
    </w:p>
    <w:p w14:paraId="6A1E0619" w14:textId="77777777" w:rsidR="0033305E" w:rsidRPr="0033305E" w:rsidRDefault="0033305E" w:rsidP="0033305E">
      <w:pPr>
        <w:numPr>
          <w:ilvl w:val="0"/>
          <w:numId w:val="1"/>
        </w:numPr>
      </w:pPr>
      <w:proofErr w:type="spellStart"/>
      <w:r w:rsidRPr="0033305E">
        <w:t>colleague</w:t>
      </w:r>
      <w:proofErr w:type="spellEnd"/>
    </w:p>
    <w:p w14:paraId="1CDCCE6B" w14:textId="77777777" w:rsidR="0033305E" w:rsidRPr="0033305E" w:rsidRDefault="0033305E" w:rsidP="0033305E">
      <w:pPr>
        <w:numPr>
          <w:ilvl w:val="0"/>
          <w:numId w:val="1"/>
        </w:numPr>
      </w:pPr>
      <w:r w:rsidRPr="0033305E">
        <w:t>relatives</w:t>
      </w:r>
    </w:p>
    <w:p w14:paraId="5DE79079" w14:textId="77777777" w:rsidR="0033305E" w:rsidRPr="0033305E" w:rsidRDefault="0033305E" w:rsidP="0033305E">
      <w:pPr>
        <w:rPr>
          <w:b/>
          <w:bCs/>
        </w:rPr>
      </w:pPr>
      <w:r w:rsidRPr="0033305E">
        <w:rPr>
          <w:b/>
          <w:bCs/>
        </w:rPr>
        <w:t>Section B: Grammar</w:t>
      </w:r>
    </w:p>
    <w:p w14:paraId="179E553D" w14:textId="77777777" w:rsidR="0033305E" w:rsidRPr="0033305E" w:rsidRDefault="0033305E" w:rsidP="0033305E">
      <w:pPr>
        <w:numPr>
          <w:ilvl w:val="0"/>
          <w:numId w:val="2"/>
        </w:numPr>
      </w:pPr>
      <w:r w:rsidRPr="0033305E">
        <w:t>A (</w:t>
      </w:r>
      <w:proofErr w:type="spellStart"/>
      <w:r w:rsidRPr="0033305E">
        <w:t>is</w:t>
      </w:r>
      <w:proofErr w:type="spellEnd"/>
      <w:r w:rsidRPr="0033305E">
        <w:t>)</w:t>
      </w:r>
    </w:p>
    <w:p w14:paraId="3038D27D" w14:textId="77777777" w:rsidR="0033305E" w:rsidRPr="0033305E" w:rsidRDefault="0033305E" w:rsidP="0033305E">
      <w:pPr>
        <w:numPr>
          <w:ilvl w:val="0"/>
          <w:numId w:val="2"/>
        </w:numPr>
      </w:pPr>
      <w:r w:rsidRPr="0033305E">
        <w:t>B (</w:t>
      </w:r>
      <w:proofErr w:type="spellStart"/>
      <w:r w:rsidRPr="0033305E">
        <w:t>go</w:t>
      </w:r>
      <w:proofErr w:type="spellEnd"/>
      <w:r w:rsidRPr="0033305E">
        <w:t>)</w:t>
      </w:r>
    </w:p>
    <w:p w14:paraId="0EEFCA46" w14:textId="77777777" w:rsidR="0033305E" w:rsidRPr="0033305E" w:rsidRDefault="0033305E" w:rsidP="0033305E">
      <w:pPr>
        <w:numPr>
          <w:ilvl w:val="0"/>
          <w:numId w:val="2"/>
        </w:numPr>
      </w:pPr>
      <w:r w:rsidRPr="0033305E">
        <w:t>C (</w:t>
      </w:r>
      <w:proofErr w:type="spellStart"/>
      <w:r w:rsidRPr="0033305E">
        <w:t>is</w:t>
      </w:r>
      <w:proofErr w:type="spellEnd"/>
      <w:r w:rsidRPr="0033305E">
        <w:t xml:space="preserve"> </w:t>
      </w:r>
      <w:proofErr w:type="spellStart"/>
      <w:r w:rsidRPr="0033305E">
        <w:t>crying</w:t>
      </w:r>
      <w:proofErr w:type="spellEnd"/>
      <w:r w:rsidRPr="0033305E">
        <w:t>)</w:t>
      </w:r>
    </w:p>
    <w:p w14:paraId="202F9023" w14:textId="77777777" w:rsidR="0033305E" w:rsidRPr="0033305E" w:rsidRDefault="0033305E" w:rsidP="0033305E">
      <w:pPr>
        <w:numPr>
          <w:ilvl w:val="0"/>
          <w:numId w:val="2"/>
        </w:numPr>
      </w:pPr>
      <w:r w:rsidRPr="0033305E">
        <w:t>A (Do)</w:t>
      </w:r>
    </w:p>
    <w:p w14:paraId="5BB944BD" w14:textId="77777777" w:rsidR="0033305E" w:rsidRPr="0033305E" w:rsidRDefault="0033305E" w:rsidP="0033305E">
      <w:pPr>
        <w:numPr>
          <w:ilvl w:val="0"/>
          <w:numId w:val="2"/>
        </w:numPr>
      </w:pPr>
      <w:r w:rsidRPr="0033305E">
        <w:t>B (</w:t>
      </w:r>
      <w:proofErr w:type="spellStart"/>
      <w:r w:rsidRPr="0033305E">
        <w:t>don't</w:t>
      </w:r>
      <w:proofErr w:type="spellEnd"/>
      <w:r w:rsidRPr="0033305E">
        <w:t>)</w:t>
      </w:r>
    </w:p>
    <w:p w14:paraId="6D8EDF13" w14:textId="77777777" w:rsidR="0033305E" w:rsidRPr="0033305E" w:rsidRDefault="0033305E" w:rsidP="0033305E">
      <w:pPr>
        <w:numPr>
          <w:ilvl w:val="0"/>
          <w:numId w:val="2"/>
        </w:numPr>
      </w:pPr>
      <w:proofErr w:type="spellStart"/>
      <w:r w:rsidRPr="0033305E">
        <w:t>walks</w:t>
      </w:r>
      <w:proofErr w:type="spellEnd"/>
      <w:r w:rsidRPr="0033305E">
        <w:t xml:space="preserve"> / </w:t>
      </w:r>
      <w:proofErr w:type="spellStart"/>
      <w:r w:rsidRPr="0033305E">
        <w:t>is</w:t>
      </w:r>
      <w:proofErr w:type="spellEnd"/>
      <w:r w:rsidRPr="0033305E">
        <w:t xml:space="preserve"> </w:t>
      </w:r>
      <w:proofErr w:type="spellStart"/>
      <w:r w:rsidRPr="0033305E">
        <w:t>taking</w:t>
      </w:r>
      <w:proofErr w:type="spellEnd"/>
    </w:p>
    <w:p w14:paraId="1D10C2A2" w14:textId="77777777" w:rsidR="0033305E" w:rsidRPr="0033305E" w:rsidRDefault="0033305E" w:rsidP="0033305E">
      <w:pPr>
        <w:numPr>
          <w:ilvl w:val="0"/>
          <w:numId w:val="2"/>
        </w:numPr>
      </w:pPr>
      <w:proofErr w:type="spellStart"/>
      <w:r w:rsidRPr="0033305E">
        <w:t>does</w:t>
      </w:r>
      <w:proofErr w:type="spellEnd"/>
      <w:r w:rsidRPr="0033305E">
        <w:t xml:space="preserve"> </w:t>
      </w:r>
      <w:proofErr w:type="spellStart"/>
      <w:r w:rsidRPr="0033305E">
        <w:t>not</w:t>
      </w:r>
      <w:proofErr w:type="spellEnd"/>
      <w:r w:rsidRPr="0033305E">
        <w:t xml:space="preserve"> </w:t>
      </w:r>
      <w:proofErr w:type="spellStart"/>
      <w:r w:rsidRPr="0033305E">
        <w:t>like</w:t>
      </w:r>
      <w:proofErr w:type="spellEnd"/>
      <w:r w:rsidRPr="0033305E">
        <w:t xml:space="preserve"> / </w:t>
      </w:r>
      <w:proofErr w:type="spellStart"/>
      <w:r w:rsidRPr="0033305E">
        <w:t>doesn't</w:t>
      </w:r>
      <w:proofErr w:type="spellEnd"/>
      <w:r w:rsidRPr="0033305E">
        <w:t xml:space="preserve"> </w:t>
      </w:r>
      <w:proofErr w:type="spellStart"/>
      <w:r w:rsidRPr="0033305E">
        <w:t>like</w:t>
      </w:r>
      <w:proofErr w:type="spellEnd"/>
    </w:p>
    <w:p w14:paraId="27077587" w14:textId="77777777" w:rsidR="0033305E" w:rsidRPr="0033305E" w:rsidRDefault="0033305E" w:rsidP="0033305E">
      <w:pPr>
        <w:numPr>
          <w:ilvl w:val="0"/>
          <w:numId w:val="2"/>
        </w:numPr>
      </w:pPr>
      <w:r w:rsidRPr="0033305E">
        <w:t xml:space="preserve">are </w:t>
      </w:r>
      <w:proofErr w:type="spellStart"/>
      <w:r w:rsidRPr="0033305E">
        <w:t>studying</w:t>
      </w:r>
      <w:proofErr w:type="spellEnd"/>
    </w:p>
    <w:p w14:paraId="64348A1E" w14:textId="77777777" w:rsidR="0033305E" w:rsidRPr="0033305E" w:rsidRDefault="0033305E" w:rsidP="0033305E">
      <w:pPr>
        <w:numPr>
          <w:ilvl w:val="0"/>
          <w:numId w:val="2"/>
        </w:numPr>
      </w:pPr>
      <w:proofErr w:type="spellStart"/>
      <w:r w:rsidRPr="0033305E">
        <w:t>arrives</w:t>
      </w:r>
      <w:proofErr w:type="spellEnd"/>
    </w:p>
    <w:p w14:paraId="4EA38514" w14:textId="77777777" w:rsidR="0033305E" w:rsidRPr="0033305E" w:rsidRDefault="0033305E" w:rsidP="0033305E">
      <w:pPr>
        <w:numPr>
          <w:ilvl w:val="0"/>
          <w:numId w:val="2"/>
        </w:numPr>
      </w:pPr>
      <w:r w:rsidRPr="0033305E">
        <w:t xml:space="preserve">am </w:t>
      </w:r>
      <w:proofErr w:type="spellStart"/>
      <w:r w:rsidRPr="0033305E">
        <w:t>reading</w:t>
      </w:r>
      <w:proofErr w:type="spellEnd"/>
    </w:p>
    <w:p w14:paraId="7235247B" w14:textId="77777777" w:rsidR="0033305E" w:rsidRPr="0033305E" w:rsidRDefault="0033305E" w:rsidP="0033305E">
      <w:pPr>
        <w:rPr>
          <w:b/>
          <w:bCs/>
        </w:rPr>
      </w:pPr>
      <w:r w:rsidRPr="0033305E">
        <w:rPr>
          <w:b/>
          <w:bCs/>
        </w:rPr>
        <w:t xml:space="preserve">Section C: </w:t>
      </w:r>
      <w:proofErr w:type="spellStart"/>
      <w:r w:rsidRPr="0033305E">
        <w:rPr>
          <w:b/>
          <w:bCs/>
        </w:rPr>
        <w:t>Listening</w:t>
      </w:r>
      <w:proofErr w:type="spellEnd"/>
    </w:p>
    <w:p w14:paraId="7BC5892D" w14:textId="77777777" w:rsidR="0033305E" w:rsidRPr="0033305E" w:rsidRDefault="0033305E" w:rsidP="0033305E">
      <w:pPr>
        <w:numPr>
          <w:ilvl w:val="0"/>
          <w:numId w:val="3"/>
        </w:numPr>
        <w:rPr>
          <w:lang w:val="en-US"/>
        </w:rPr>
      </w:pPr>
      <w:r w:rsidRPr="0033305E">
        <w:rPr>
          <w:lang w:val="en-US"/>
        </w:rPr>
        <w:t xml:space="preserve">He's a teacher. / He teaches history at </w:t>
      </w:r>
      <w:proofErr w:type="gramStart"/>
      <w:r w:rsidRPr="0033305E">
        <w:rPr>
          <w:lang w:val="en-US"/>
        </w:rPr>
        <w:t>the high</w:t>
      </w:r>
      <w:proofErr w:type="gramEnd"/>
      <w:r w:rsidRPr="0033305E">
        <w:rPr>
          <w:lang w:val="en-US"/>
        </w:rPr>
        <w:t xml:space="preserve"> school.</w:t>
      </w:r>
    </w:p>
    <w:p w14:paraId="642C8559" w14:textId="77777777" w:rsidR="0033305E" w:rsidRPr="0033305E" w:rsidRDefault="0033305E" w:rsidP="0033305E">
      <w:pPr>
        <w:numPr>
          <w:ilvl w:val="0"/>
          <w:numId w:val="3"/>
        </w:numPr>
      </w:pPr>
      <w:r w:rsidRPr="0033305E">
        <w:t xml:space="preserve">He has </w:t>
      </w:r>
      <w:proofErr w:type="spellStart"/>
      <w:r w:rsidRPr="0033305E">
        <w:t>two</w:t>
      </w:r>
      <w:proofErr w:type="spellEnd"/>
      <w:r w:rsidRPr="0033305E">
        <w:t xml:space="preserve"> </w:t>
      </w:r>
      <w:proofErr w:type="spellStart"/>
      <w:r w:rsidRPr="0033305E">
        <w:t>children</w:t>
      </w:r>
      <w:proofErr w:type="spellEnd"/>
      <w:r w:rsidRPr="0033305E">
        <w:t>.</w:t>
      </w:r>
    </w:p>
    <w:p w14:paraId="1B0486DE" w14:textId="77777777" w:rsidR="0033305E" w:rsidRPr="0033305E" w:rsidRDefault="0033305E" w:rsidP="0033305E">
      <w:pPr>
        <w:numPr>
          <w:ilvl w:val="0"/>
          <w:numId w:val="3"/>
        </w:numPr>
        <w:rPr>
          <w:lang w:val="en-US"/>
        </w:rPr>
      </w:pPr>
      <w:r w:rsidRPr="0033305E">
        <w:rPr>
          <w:lang w:val="en-US"/>
        </w:rPr>
        <w:t>They said hello to everyone on the street.</w:t>
      </w:r>
    </w:p>
    <w:p w14:paraId="523DAEBE" w14:textId="77777777" w:rsidR="00726BF2" w:rsidRPr="00726BF2" w:rsidRDefault="00726BF2" w:rsidP="0033305E">
      <w:pPr>
        <w:rPr>
          <w:b/>
          <w:bCs/>
          <w:lang w:val="en-US"/>
        </w:rPr>
      </w:pPr>
    </w:p>
    <w:p w14:paraId="17B6BCD5" w14:textId="7623B0AC" w:rsidR="0033305E" w:rsidRPr="0033305E" w:rsidRDefault="0033305E" w:rsidP="0033305E">
      <w:pPr>
        <w:rPr>
          <w:b/>
          <w:bCs/>
        </w:rPr>
      </w:pPr>
      <w:r w:rsidRPr="0033305E">
        <w:rPr>
          <w:b/>
          <w:bCs/>
        </w:rPr>
        <w:lastRenderedPageBreak/>
        <w:t>Section D: Reading</w:t>
      </w:r>
    </w:p>
    <w:p w14:paraId="5876E41C" w14:textId="77777777" w:rsidR="0033305E" w:rsidRPr="0033305E" w:rsidRDefault="0033305E" w:rsidP="0033305E">
      <w:pPr>
        <w:numPr>
          <w:ilvl w:val="0"/>
          <w:numId w:val="4"/>
        </w:numPr>
        <w:rPr>
          <w:lang w:val="en-US"/>
        </w:rPr>
      </w:pPr>
      <w:r w:rsidRPr="0033305E">
        <w:rPr>
          <w:lang w:val="en-US"/>
        </w:rPr>
        <w:t>She is living in London.</w:t>
      </w:r>
    </w:p>
    <w:p w14:paraId="6419F0DE" w14:textId="77777777" w:rsidR="0033305E" w:rsidRPr="0033305E" w:rsidRDefault="0033305E" w:rsidP="0033305E">
      <w:pPr>
        <w:numPr>
          <w:ilvl w:val="0"/>
          <w:numId w:val="4"/>
        </w:numPr>
        <w:rPr>
          <w:lang w:val="en-US"/>
        </w:rPr>
      </w:pPr>
      <w:r w:rsidRPr="0033305E">
        <w:rPr>
          <w:lang w:val="en-US"/>
        </w:rPr>
        <w:t>She is living with her cousin Emma.</w:t>
      </w:r>
    </w:p>
    <w:p w14:paraId="523A67AA" w14:textId="77777777" w:rsidR="0033305E" w:rsidRPr="0033305E" w:rsidRDefault="0033305E" w:rsidP="0033305E">
      <w:pPr>
        <w:numPr>
          <w:ilvl w:val="0"/>
          <w:numId w:val="4"/>
        </w:numPr>
        <w:rPr>
          <w:lang w:val="en-US"/>
        </w:rPr>
      </w:pPr>
      <w:r w:rsidRPr="0033305E">
        <w:rPr>
          <w:lang w:val="en-US"/>
        </w:rPr>
        <w:t>She finishes work at 3:00 PM.</w:t>
      </w:r>
    </w:p>
    <w:p w14:paraId="25A7B7A1" w14:textId="77777777" w:rsidR="0033305E" w:rsidRPr="0033305E" w:rsidRDefault="0033305E" w:rsidP="0033305E">
      <w:pPr>
        <w:numPr>
          <w:ilvl w:val="0"/>
          <w:numId w:val="4"/>
        </w:numPr>
        <w:rPr>
          <w:lang w:val="en-US"/>
        </w:rPr>
      </w:pPr>
      <w:r w:rsidRPr="0033305E">
        <w:rPr>
          <w:lang w:val="en-US"/>
        </w:rPr>
        <w:t>They visit museums and parks.</w:t>
      </w:r>
    </w:p>
    <w:p w14:paraId="2E3C7148" w14:textId="77777777" w:rsidR="0033305E" w:rsidRPr="0033305E" w:rsidRDefault="0033305E" w:rsidP="0033305E">
      <w:pPr>
        <w:rPr>
          <w:b/>
          <w:bCs/>
          <w:lang w:val="en-US"/>
        </w:rPr>
      </w:pPr>
      <w:r w:rsidRPr="0033305E">
        <w:rPr>
          <w:b/>
          <w:bCs/>
          <w:lang w:val="en-US"/>
        </w:rPr>
        <w:t>Section E: Writing</w:t>
      </w:r>
    </w:p>
    <w:p w14:paraId="5FD2B02B" w14:textId="77777777" w:rsidR="0033305E" w:rsidRPr="0033305E" w:rsidRDefault="0033305E" w:rsidP="0033305E">
      <w:pPr>
        <w:rPr>
          <w:lang w:val="en-US"/>
        </w:rPr>
      </w:pPr>
      <w:r w:rsidRPr="0033305E">
        <w:rPr>
          <w:i/>
          <w:iCs/>
          <w:lang w:val="en-US"/>
        </w:rPr>
        <w:t>(Answers will vary. Use the rubric above to grade.)</w:t>
      </w:r>
    </w:p>
    <w:p w14:paraId="30BD59BB" w14:textId="77777777" w:rsidR="0033305E" w:rsidRPr="0033305E" w:rsidRDefault="00000000" w:rsidP="0033305E">
      <w:r>
        <w:pict w14:anchorId="43265851">
          <v:rect id="_x0000_i1025" style="width:0;height:.75pt" o:hralign="center" o:hrstd="t" o:hr="t" fillcolor="#a0a0a0" stroked="f"/>
        </w:pict>
      </w:r>
    </w:p>
    <w:p w14:paraId="6B283B4A" w14:textId="77777777" w:rsidR="0033305E" w:rsidRPr="0033305E" w:rsidRDefault="0033305E" w:rsidP="0033305E">
      <w:pPr>
        <w:rPr>
          <w:b/>
          <w:bCs/>
        </w:rPr>
      </w:pPr>
      <w:r w:rsidRPr="0033305E">
        <w:rPr>
          <w:b/>
          <w:bCs/>
        </w:rPr>
        <w:t>EXAM SUMMARY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0"/>
        <w:gridCol w:w="4634"/>
        <w:gridCol w:w="1054"/>
        <w:gridCol w:w="1110"/>
      </w:tblGrid>
      <w:tr w:rsidR="0033305E" w:rsidRPr="0033305E" w14:paraId="5CAF1196" w14:textId="77777777" w:rsidTr="00726BF2">
        <w:trPr>
          <w:tblHeader/>
        </w:trPr>
        <w:tc>
          <w:tcPr>
            <w:tcW w:w="24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77765B" w14:textId="77777777" w:rsidR="0033305E" w:rsidRPr="00726BF2" w:rsidRDefault="0033305E" w:rsidP="0033305E">
            <w:pPr>
              <w:rPr>
                <w:b/>
                <w:bCs/>
              </w:rPr>
            </w:pPr>
            <w:r w:rsidRPr="00726BF2">
              <w:rPr>
                <w:b/>
                <w:bCs/>
              </w:rPr>
              <w:t>Section</w:t>
            </w:r>
          </w:p>
        </w:tc>
        <w:tc>
          <w:tcPr>
            <w:tcW w:w="42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0426E5" w14:textId="77777777" w:rsidR="0033305E" w:rsidRPr="00726BF2" w:rsidRDefault="0033305E" w:rsidP="0033305E">
            <w:pPr>
              <w:rPr>
                <w:b/>
                <w:bCs/>
              </w:rPr>
            </w:pPr>
            <w:r w:rsidRPr="00726BF2">
              <w:rPr>
                <w:b/>
                <w:bCs/>
              </w:rPr>
              <w:t xml:space="preserve">Skill </w:t>
            </w:r>
            <w:proofErr w:type="spellStart"/>
            <w:r w:rsidRPr="00726BF2">
              <w:rPr>
                <w:b/>
                <w:bCs/>
              </w:rPr>
              <w:t>Assessed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5514FB" w14:textId="77777777" w:rsidR="0033305E" w:rsidRPr="00726BF2" w:rsidRDefault="0033305E" w:rsidP="0033305E">
            <w:pPr>
              <w:rPr>
                <w:b/>
                <w:bCs/>
              </w:rPr>
            </w:pPr>
            <w:proofErr w:type="spellStart"/>
            <w:r w:rsidRPr="00726BF2">
              <w:rPr>
                <w:b/>
                <w:bCs/>
              </w:rPr>
              <w:t>Items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12B4CF" w14:textId="77777777" w:rsidR="0033305E" w:rsidRPr="00726BF2" w:rsidRDefault="0033305E" w:rsidP="0033305E">
            <w:pPr>
              <w:rPr>
                <w:b/>
                <w:bCs/>
              </w:rPr>
            </w:pPr>
            <w:r w:rsidRPr="00726BF2">
              <w:rPr>
                <w:b/>
                <w:bCs/>
              </w:rPr>
              <w:t>Points</w:t>
            </w:r>
          </w:p>
        </w:tc>
      </w:tr>
      <w:tr w:rsidR="0033305E" w:rsidRPr="0033305E" w14:paraId="53FFDF03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427DA9" w14:textId="77777777" w:rsidR="0033305E" w:rsidRPr="0033305E" w:rsidRDefault="0033305E" w:rsidP="0033305E">
            <w:r w:rsidRPr="0033305E">
              <w:t xml:space="preserve">A – </w:t>
            </w:r>
            <w:proofErr w:type="spellStart"/>
            <w:r w:rsidRPr="0033305E">
              <w:t>Vocabulary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DB91E3" w14:textId="77777777" w:rsidR="0033305E" w:rsidRPr="0033305E" w:rsidRDefault="0033305E" w:rsidP="0033305E">
            <w:pPr>
              <w:rPr>
                <w:lang w:val="en-US"/>
              </w:rPr>
            </w:pPr>
            <w:r w:rsidRPr="0033305E">
              <w:rPr>
                <w:lang w:val="en-US"/>
              </w:rPr>
              <w:t>Vocabulary (personality adjectives, family/relationships)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7894F8" w14:textId="77777777" w:rsidR="0033305E" w:rsidRPr="0033305E" w:rsidRDefault="0033305E" w:rsidP="0033305E">
            <w:r w:rsidRPr="0033305E"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F7D054" w14:textId="77777777" w:rsidR="0033305E" w:rsidRPr="0033305E" w:rsidRDefault="0033305E" w:rsidP="0033305E">
            <w:r w:rsidRPr="0033305E">
              <w:t>25</w:t>
            </w:r>
          </w:p>
        </w:tc>
      </w:tr>
      <w:tr w:rsidR="0033305E" w:rsidRPr="0033305E" w14:paraId="20B6CFE3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1B4E48" w14:textId="77777777" w:rsidR="0033305E" w:rsidRPr="0033305E" w:rsidRDefault="0033305E" w:rsidP="0033305E">
            <w:r w:rsidRPr="0033305E">
              <w:t>B – Grammar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96F1FB" w14:textId="77777777" w:rsidR="0033305E" w:rsidRPr="0033305E" w:rsidRDefault="0033305E" w:rsidP="0033305E">
            <w:r w:rsidRPr="0033305E">
              <w:t xml:space="preserve">Simple </w:t>
            </w:r>
            <w:proofErr w:type="spellStart"/>
            <w:r w:rsidRPr="0033305E">
              <w:t>present</w:t>
            </w:r>
            <w:proofErr w:type="spellEnd"/>
            <w:r w:rsidRPr="0033305E">
              <w:t xml:space="preserve"> &amp; </w:t>
            </w:r>
            <w:proofErr w:type="spellStart"/>
            <w:r w:rsidRPr="0033305E">
              <w:t>present</w:t>
            </w:r>
            <w:proofErr w:type="spellEnd"/>
            <w:r w:rsidRPr="0033305E">
              <w:t xml:space="preserve"> </w:t>
            </w:r>
            <w:proofErr w:type="spellStart"/>
            <w:r w:rsidRPr="0033305E">
              <w:t>continuous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CDEB25" w14:textId="77777777" w:rsidR="0033305E" w:rsidRPr="0033305E" w:rsidRDefault="0033305E" w:rsidP="0033305E">
            <w:r w:rsidRPr="0033305E"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C2D6C9" w14:textId="77777777" w:rsidR="0033305E" w:rsidRPr="0033305E" w:rsidRDefault="0033305E" w:rsidP="0033305E">
            <w:r w:rsidRPr="0033305E">
              <w:t>25</w:t>
            </w:r>
          </w:p>
        </w:tc>
      </w:tr>
      <w:tr w:rsidR="0033305E" w:rsidRPr="0033305E" w14:paraId="7660F0F2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51FC7A" w14:textId="77777777" w:rsidR="0033305E" w:rsidRPr="0033305E" w:rsidRDefault="0033305E" w:rsidP="0033305E">
            <w:r w:rsidRPr="0033305E">
              <w:t xml:space="preserve">C – </w:t>
            </w:r>
            <w:proofErr w:type="spellStart"/>
            <w:r w:rsidRPr="0033305E">
              <w:t>Listening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4F92F7" w14:textId="77777777" w:rsidR="0033305E" w:rsidRPr="0033305E" w:rsidRDefault="0033305E" w:rsidP="0033305E">
            <w:proofErr w:type="spellStart"/>
            <w:r w:rsidRPr="0033305E">
              <w:t>Listening</w:t>
            </w:r>
            <w:proofErr w:type="spellEnd"/>
            <w:r w:rsidRPr="0033305E">
              <w:t xml:space="preserve"> </w:t>
            </w:r>
            <w:proofErr w:type="spellStart"/>
            <w:r w:rsidRPr="0033305E">
              <w:t>comprehension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C5BB82" w14:textId="77777777" w:rsidR="0033305E" w:rsidRPr="0033305E" w:rsidRDefault="0033305E" w:rsidP="0033305E">
            <w:r w:rsidRPr="0033305E"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B769C1" w14:textId="77777777" w:rsidR="0033305E" w:rsidRPr="0033305E" w:rsidRDefault="0033305E" w:rsidP="0033305E">
            <w:r w:rsidRPr="0033305E">
              <w:t>15</w:t>
            </w:r>
          </w:p>
        </w:tc>
      </w:tr>
      <w:tr w:rsidR="0033305E" w:rsidRPr="0033305E" w14:paraId="7365E184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085A0C" w14:textId="77777777" w:rsidR="0033305E" w:rsidRPr="0033305E" w:rsidRDefault="0033305E" w:rsidP="0033305E">
            <w:r w:rsidRPr="0033305E">
              <w:t>D – Reading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7321A6" w14:textId="77777777" w:rsidR="0033305E" w:rsidRPr="0033305E" w:rsidRDefault="0033305E" w:rsidP="0033305E">
            <w:r w:rsidRPr="0033305E">
              <w:t xml:space="preserve">Reading </w:t>
            </w:r>
            <w:proofErr w:type="spellStart"/>
            <w:r w:rsidRPr="0033305E">
              <w:t>comprehension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DECC59" w14:textId="77777777" w:rsidR="0033305E" w:rsidRPr="0033305E" w:rsidRDefault="0033305E" w:rsidP="0033305E">
            <w:r w:rsidRPr="0033305E"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526128" w14:textId="77777777" w:rsidR="0033305E" w:rsidRPr="0033305E" w:rsidRDefault="0033305E" w:rsidP="0033305E">
            <w:r w:rsidRPr="0033305E">
              <w:t>20</w:t>
            </w:r>
          </w:p>
        </w:tc>
      </w:tr>
      <w:tr w:rsidR="0033305E" w:rsidRPr="0033305E" w14:paraId="14F0CDA2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8988AE" w14:textId="77777777" w:rsidR="0033305E" w:rsidRPr="0033305E" w:rsidRDefault="0033305E" w:rsidP="0033305E">
            <w:r w:rsidRPr="0033305E">
              <w:t xml:space="preserve">E – </w:t>
            </w:r>
            <w:proofErr w:type="spellStart"/>
            <w:r w:rsidRPr="0033305E">
              <w:t>Writing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4D4984" w14:textId="77777777" w:rsidR="0033305E" w:rsidRPr="0033305E" w:rsidRDefault="0033305E" w:rsidP="0033305E">
            <w:proofErr w:type="spellStart"/>
            <w:r w:rsidRPr="0033305E">
              <w:t>Writing</w:t>
            </w:r>
            <w:proofErr w:type="spellEnd"/>
            <w:r w:rsidRPr="0033305E">
              <w:t xml:space="preserve"> (personal </w:t>
            </w:r>
            <w:proofErr w:type="spellStart"/>
            <w:r w:rsidRPr="0033305E">
              <w:t>description</w:t>
            </w:r>
            <w:proofErr w:type="spellEnd"/>
            <w:r w:rsidRPr="0033305E"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09F951" w14:textId="77777777" w:rsidR="0033305E" w:rsidRPr="0033305E" w:rsidRDefault="0033305E" w:rsidP="0033305E">
            <w:r w:rsidRPr="0033305E"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AE39EA" w14:textId="77777777" w:rsidR="0033305E" w:rsidRPr="0033305E" w:rsidRDefault="0033305E" w:rsidP="0033305E">
            <w:r w:rsidRPr="0033305E">
              <w:t>15</w:t>
            </w:r>
          </w:p>
        </w:tc>
      </w:tr>
      <w:tr w:rsidR="0033305E" w:rsidRPr="0033305E" w14:paraId="59615F57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0D7606" w14:textId="77777777" w:rsidR="0033305E" w:rsidRPr="0033305E" w:rsidRDefault="0033305E" w:rsidP="0033305E">
            <w:r w:rsidRPr="0033305E">
              <w:rPr>
                <w:b/>
                <w:bCs/>
              </w:rPr>
              <w:t>TOTAL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75AA89" w14:textId="77777777" w:rsidR="0033305E" w:rsidRPr="0033305E" w:rsidRDefault="0033305E" w:rsidP="0033305E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1C020A" w14:textId="77777777" w:rsidR="0033305E" w:rsidRPr="0033305E" w:rsidRDefault="0033305E" w:rsidP="0033305E">
            <w:r w:rsidRPr="0033305E">
              <w:rPr>
                <w:b/>
                <w:bCs/>
              </w:rPr>
              <w:t>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872349" w14:textId="77777777" w:rsidR="0033305E" w:rsidRPr="0033305E" w:rsidRDefault="0033305E" w:rsidP="0033305E">
            <w:r w:rsidRPr="0033305E">
              <w:rPr>
                <w:b/>
                <w:bCs/>
              </w:rPr>
              <w:t>100</w:t>
            </w:r>
          </w:p>
        </w:tc>
      </w:tr>
    </w:tbl>
    <w:p w14:paraId="079372D0" w14:textId="77777777" w:rsidR="0033305E" w:rsidRPr="0033305E" w:rsidRDefault="00000000" w:rsidP="0033305E">
      <w:r>
        <w:pict w14:anchorId="3116FBDC">
          <v:rect id="_x0000_i1026" style="width:0;height:.75pt" o:hralign="center" o:hrstd="t" o:hr="t" fillcolor="#a0a0a0" stroked="f"/>
        </w:pict>
      </w:r>
    </w:p>
    <w:p w14:paraId="452D63D5" w14:textId="77777777" w:rsidR="00726BF2" w:rsidRDefault="00726BF2">
      <w:pPr>
        <w:rPr>
          <w:b/>
          <w:bCs/>
        </w:rPr>
      </w:pPr>
      <w:r>
        <w:rPr>
          <w:b/>
          <w:bCs/>
        </w:rPr>
        <w:br w:type="page"/>
      </w:r>
    </w:p>
    <w:p w14:paraId="3EA83FBF" w14:textId="2F0746A1" w:rsidR="0033305E" w:rsidRPr="0033305E" w:rsidRDefault="0033305E" w:rsidP="0033305E">
      <w:proofErr w:type="spellStart"/>
      <w:r w:rsidRPr="0033305E">
        <w:rPr>
          <w:b/>
          <w:bCs/>
        </w:rPr>
        <w:lastRenderedPageBreak/>
        <w:t>Teacher's</w:t>
      </w:r>
      <w:proofErr w:type="spellEnd"/>
      <w:r w:rsidRPr="0033305E">
        <w:rPr>
          <w:b/>
          <w:bCs/>
        </w:rPr>
        <w:t xml:space="preserve"> Notes:</w:t>
      </w:r>
    </w:p>
    <w:p w14:paraId="57A26657" w14:textId="77777777" w:rsidR="0033305E" w:rsidRPr="0033305E" w:rsidRDefault="0033305E" w:rsidP="0033305E">
      <w:pPr>
        <w:numPr>
          <w:ilvl w:val="0"/>
          <w:numId w:val="5"/>
        </w:numPr>
        <w:rPr>
          <w:lang w:val="en-US"/>
        </w:rPr>
      </w:pPr>
      <w:r w:rsidRPr="0033305E">
        <w:rPr>
          <w:lang w:val="en-US"/>
        </w:rPr>
        <w:t>For the listening section, read the script aloud twice at a natural pace.</w:t>
      </w:r>
    </w:p>
    <w:p w14:paraId="0C3CFD49" w14:textId="77777777" w:rsidR="0033305E" w:rsidRPr="0033305E" w:rsidRDefault="0033305E" w:rsidP="0033305E">
      <w:pPr>
        <w:numPr>
          <w:ilvl w:val="0"/>
          <w:numId w:val="5"/>
        </w:numPr>
        <w:rPr>
          <w:lang w:val="en-US"/>
        </w:rPr>
      </w:pPr>
      <w:r w:rsidRPr="0033305E">
        <w:rPr>
          <w:lang w:val="en-US"/>
        </w:rPr>
        <w:t>For the writing section, encourage students to use vocabulary and grammar from Units 1 and 2.</w:t>
      </w:r>
    </w:p>
    <w:p w14:paraId="1ACD9FA8" w14:textId="77777777" w:rsidR="0033305E" w:rsidRPr="0033305E" w:rsidRDefault="0033305E" w:rsidP="0033305E">
      <w:pPr>
        <w:numPr>
          <w:ilvl w:val="0"/>
          <w:numId w:val="5"/>
        </w:numPr>
      </w:pPr>
      <w:r w:rsidRPr="0033305E">
        <w:rPr>
          <w:lang w:val="en-US"/>
        </w:rPr>
        <w:t xml:space="preserve">This exam is designed for beginner to pre-intermediate level students. </w:t>
      </w:r>
      <w:proofErr w:type="spellStart"/>
      <w:r w:rsidRPr="0033305E">
        <w:t>Adjust</w:t>
      </w:r>
      <w:proofErr w:type="spellEnd"/>
      <w:r w:rsidRPr="0033305E">
        <w:t xml:space="preserve"> </w:t>
      </w:r>
      <w:proofErr w:type="spellStart"/>
      <w:r w:rsidRPr="0033305E">
        <w:t>difficulty</w:t>
      </w:r>
      <w:proofErr w:type="spellEnd"/>
      <w:r w:rsidRPr="0033305E">
        <w:t xml:space="preserve"> as </w:t>
      </w:r>
      <w:proofErr w:type="spellStart"/>
      <w:r w:rsidRPr="0033305E">
        <w:t>needed</w:t>
      </w:r>
      <w:proofErr w:type="spellEnd"/>
      <w:r w:rsidRPr="0033305E">
        <w:t xml:space="preserve"> </w:t>
      </w:r>
      <w:proofErr w:type="spellStart"/>
      <w:r w:rsidRPr="0033305E">
        <w:t>based</w:t>
      </w:r>
      <w:proofErr w:type="spellEnd"/>
      <w:r w:rsidRPr="0033305E">
        <w:t xml:space="preserve"> </w:t>
      </w:r>
      <w:proofErr w:type="spellStart"/>
      <w:r w:rsidRPr="0033305E">
        <w:t>on</w:t>
      </w:r>
      <w:proofErr w:type="spellEnd"/>
      <w:r w:rsidRPr="0033305E">
        <w:t xml:space="preserve"> </w:t>
      </w:r>
      <w:proofErr w:type="spellStart"/>
      <w:r w:rsidRPr="0033305E">
        <w:t>your</w:t>
      </w:r>
      <w:proofErr w:type="spellEnd"/>
      <w:r w:rsidRPr="0033305E">
        <w:t xml:space="preserve"> </w:t>
      </w:r>
      <w:proofErr w:type="spellStart"/>
      <w:r w:rsidRPr="0033305E">
        <w:t>class</w:t>
      </w:r>
      <w:proofErr w:type="spellEnd"/>
      <w:r w:rsidRPr="0033305E">
        <w:t xml:space="preserve"> </w:t>
      </w:r>
      <w:proofErr w:type="spellStart"/>
      <w:r w:rsidRPr="0033305E">
        <w:t>level</w:t>
      </w:r>
      <w:proofErr w:type="spellEnd"/>
      <w:r w:rsidRPr="0033305E">
        <w:t>.</w:t>
      </w:r>
    </w:p>
    <w:p w14:paraId="465FD5AE" w14:textId="77777777" w:rsidR="008B1DA8" w:rsidRDefault="008B1DA8"/>
    <w:p w14:paraId="2CBDD0D1" w14:textId="04AD3947" w:rsidR="00726BF2" w:rsidRPr="00726BF2" w:rsidRDefault="00726BF2" w:rsidP="00726BF2">
      <w:pPr>
        <w:rPr>
          <w:lang w:val="en-US"/>
        </w:rPr>
      </w:pPr>
      <w:r w:rsidRPr="00726BF2">
        <w:rPr>
          <w:b/>
          <w:bCs/>
          <w:lang w:val="en-US"/>
        </w:rPr>
        <w:t xml:space="preserve">Listening Script </w:t>
      </w:r>
    </w:p>
    <w:p w14:paraId="0900B241" w14:textId="77777777" w:rsidR="00726BF2" w:rsidRPr="00726BF2" w:rsidRDefault="00726BF2" w:rsidP="00726BF2">
      <w:r w:rsidRPr="00726BF2">
        <w:rPr>
          <w:i/>
          <w:iCs/>
          <w:lang w:val="en-US"/>
        </w:rPr>
        <w:t>Anna:</w:t>
      </w:r>
      <w:r w:rsidRPr="00726BF2">
        <w:rPr>
          <w:lang w:val="en-US"/>
        </w:rPr>
        <w:t> </w:t>
      </w:r>
      <w:proofErr w:type="gramStart"/>
      <w:r w:rsidRPr="00726BF2">
        <w:rPr>
          <w:lang w:val="en-US"/>
        </w:rPr>
        <w:t>Hi,</w:t>
      </w:r>
      <w:proofErr w:type="gramEnd"/>
      <w:r w:rsidRPr="00726BF2">
        <w:rPr>
          <w:lang w:val="en-US"/>
        </w:rPr>
        <w:t xml:space="preserve"> Mark! How are you?</w:t>
      </w:r>
      <w:r w:rsidRPr="00726BF2">
        <w:rPr>
          <w:lang w:val="en-US"/>
        </w:rPr>
        <w:br/>
      </w:r>
      <w:r w:rsidRPr="00726BF2">
        <w:rPr>
          <w:i/>
          <w:iCs/>
          <w:lang w:val="en-US"/>
        </w:rPr>
        <w:t>Mark:</w:t>
      </w:r>
      <w:r w:rsidRPr="00726BF2">
        <w:rPr>
          <w:lang w:val="en-US"/>
        </w:rPr>
        <w:t> Hi, Anna! I'm great, thanks. How about you?</w:t>
      </w:r>
      <w:r w:rsidRPr="00726BF2">
        <w:rPr>
          <w:lang w:val="en-US"/>
        </w:rPr>
        <w:br/>
      </w:r>
      <w:r w:rsidRPr="00726BF2">
        <w:rPr>
          <w:i/>
          <w:iCs/>
          <w:lang w:val="en-US"/>
        </w:rPr>
        <w:t>Anna:</w:t>
      </w:r>
      <w:r w:rsidRPr="00726BF2">
        <w:rPr>
          <w:lang w:val="en-US"/>
        </w:rPr>
        <w:t> I'm fine. Hey, is that your new neighbor?</w:t>
      </w:r>
      <w:r w:rsidRPr="00726BF2">
        <w:rPr>
          <w:lang w:val="en-US"/>
        </w:rPr>
        <w:br/>
      </w:r>
      <w:r w:rsidRPr="00726BF2">
        <w:rPr>
          <w:i/>
          <w:iCs/>
          <w:lang w:val="en-US"/>
        </w:rPr>
        <w:t>Mark:</w:t>
      </w:r>
      <w:r w:rsidRPr="00726BF2">
        <w:rPr>
          <w:lang w:val="en-US"/>
        </w:rPr>
        <w:t> Yes, that's David. He just moved in last week.</w:t>
      </w:r>
      <w:r w:rsidRPr="00726BF2">
        <w:rPr>
          <w:lang w:val="en-US"/>
        </w:rPr>
        <w:br/>
      </w:r>
      <w:r w:rsidRPr="00726BF2">
        <w:rPr>
          <w:i/>
          <w:iCs/>
          <w:lang w:val="en-US"/>
        </w:rPr>
        <w:t>Anna:</w:t>
      </w:r>
      <w:r w:rsidRPr="00726BF2">
        <w:rPr>
          <w:lang w:val="en-US"/>
        </w:rPr>
        <w:t> What does he do?</w:t>
      </w:r>
      <w:r w:rsidRPr="00726BF2">
        <w:rPr>
          <w:lang w:val="en-US"/>
        </w:rPr>
        <w:br/>
      </w:r>
      <w:r w:rsidRPr="00726BF2">
        <w:rPr>
          <w:i/>
          <w:iCs/>
          <w:lang w:val="en-US"/>
        </w:rPr>
        <w:t>Mark:</w:t>
      </w:r>
      <w:r w:rsidRPr="00726BF2">
        <w:rPr>
          <w:lang w:val="en-US"/>
        </w:rPr>
        <w:t> He's a teacher. He teaches history at the high school.</w:t>
      </w:r>
      <w:r w:rsidRPr="00726BF2">
        <w:rPr>
          <w:lang w:val="en-US"/>
        </w:rPr>
        <w:br/>
      </w:r>
      <w:r w:rsidRPr="00726BF2">
        <w:rPr>
          <w:i/>
          <w:iCs/>
          <w:lang w:val="en-US"/>
        </w:rPr>
        <w:t>Anna:</w:t>
      </w:r>
      <w:r w:rsidRPr="00726BF2">
        <w:rPr>
          <w:lang w:val="en-US"/>
        </w:rPr>
        <w:t> That's nice. Does he have any children?</w:t>
      </w:r>
      <w:r w:rsidRPr="00726BF2">
        <w:rPr>
          <w:lang w:val="en-US"/>
        </w:rPr>
        <w:br/>
      </w:r>
      <w:r w:rsidRPr="00726BF2">
        <w:rPr>
          <w:i/>
          <w:iCs/>
          <w:lang w:val="en-US"/>
        </w:rPr>
        <w:t>Mark:</w:t>
      </w:r>
      <w:r w:rsidRPr="00726BF2">
        <w:rPr>
          <w:lang w:val="en-US"/>
        </w:rPr>
        <w:t xml:space="preserve"> Yes, he has two </w:t>
      </w:r>
      <w:proofErr w:type="gramStart"/>
      <w:r w:rsidRPr="00726BF2">
        <w:rPr>
          <w:lang w:val="en-US"/>
        </w:rPr>
        <w:t>kids—</w:t>
      </w:r>
      <w:proofErr w:type="gramEnd"/>
      <w:r w:rsidRPr="00726BF2">
        <w:rPr>
          <w:lang w:val="en-US"/>
        </w:rPr>
        <w:t>a son and a daughter. They're both in elementary school.</w:t>
      </w:r>
      <w:r w:rsidRPr="00726BF2">
        <w:rPr>
          <w:lang w:val="en-US"/>
        </w:rPr>
        <w:br/>
      </w:r>
      <w:r w:rsidRPr="00726BF2">
        <w:rPr>
          <w:i/>
          <w:iCs/>
          <w:lang w:val="en-US"/>
        </w:rPr>
        <w:t>Anna:</w:t>
      </w:r>
      <w:r w:rsidRPr="00726BF2">
        <w:rPr>
          <w:lang w:val="en-US"/>
        </w:rPr>
        <w:t> Are they friendly?</w:t>
      </w:r>
      <w:r w:rsidRPr="00726BF2">
        <w:rPr>
          <w:lang w:val="en-US"/>
        </w:rPr>
        <w:br/>
      </w:r>
      <w:r w:rsidRPr="00726BF2">
        <w:rPr>
          <w:i/>
          <w:iCs/>
          <w:lang w:val="en-US"/>
        </w:rPr>
        <w:t>Mark:</w:t>
      </w:r>
      <w:r w:rsidRPr="00726BF2">
        <w:rPr>
          <w:lang w:val="en-US"/>
        </w:rPr>
        <w:t xml:space="preserve"> Very! </w:t>
      </w:r>
      <w:r w:rsidRPr="00726BF2">
        <w:t xml:space="preserve">They </w:t>
      </w:r>
      <w:proofErr w:type="spellStart"/>
      <w:r w:rsidRPr="00726BF2">
        <w:t>said</w:t>
      </w:r>
      <w:proofErr w:type="spellEnd"/>
      <w:r w:rsidRPr="00726BF2">
        <w:t xml:space="preserve"> </w:t>
      </w:r>
      <w:proofErr w:type="spellStart"/>
      <w:r w:rsidRPr="00726BF2">
        <w:t>hello</w:t>
      </w:r>
      <w:proofErr w:type="spellEnd"/>
      <w:r w:rsidRPr="00726BF2">
        <w:t xml:space="preserve"> </w:t>
      </w:r>
      <w:proofErr w:type="spellStart"/>
      <w:r w:rsidRPr="00726BF2">
        <w:t>to</w:t>
      </w:r>
      <w:proofErr w:type="spellEnd"/>
      <w:r w:rsidRPr="00726BF2">
        <w:t xml:space="preserve"> </w:t>
      </w:r>
      <w:proofErr w:type="spellStart"/>
      <w:r w:rsidRPr="00726BF2">
        <w:t>everyone</w:t>
      </w:r>
      <w:proofErr w:type="spellEnd"/>
      <w:r w:rsidRPr="00726BF2">
        <w:t xml:space="preserve"> </w:t>
      </w:r>
      <w:proofErr w:type="spellStart"/>
      <w:r w:rsidRPr="00726BF2">
        <w:t>on</w:t>
      </w:r>
      <w:proofErr w:type="spellEnd"/>
      <w:r w:rsidRPr="00726BF2">
        <w:t xml:space="preserve"> </w:t>
      </w:r>
      <w:proofErr w:type="spellStart"/>
      <w:r w:rsidRPr="00726BF2">
        <w:t>the</w:t>
      </w:r>
      <w:proofErr w:type="spellEnd"/>
      <w:r w:rsidRPr="00726BF2">
        <w:t xml:space="preserve"> </w:t>
      </w:r>
      <w:proofErr w:type="spellStart"/>
      <w:r w:rsidRPr="00726BF2">
        <w:t>street</w:t>
      </w:r>
      <w:proofErr w:type="spellEnd"/>
      <w:r w:rsidRPr="00726BF2">
        <w:t>.</w:t>
      </w:r>
    </w:p>
    <w:p w14:paraId="4EACA963" w14:textId="77777777" w:rsidR="00726BF2" w:rsidRDefault="00726BF2"/>
    <w:sectPr w:rsidR="00726B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329C"/>
    <w:multiLevelType w:val="multilevel"/>
    <w:tmpl w:val="A7DA031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F4500A"/>
    <w:multiLevelType w:val="multilevel"/>
    <w:tmpl w:val="A402723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CF6E25"/>
    <w:multiLevelType w:val="multilevel"/>
    <w:tmpl w:val="87321A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F1402C"/>
    <w:multiLevelType w:val="multilevel"/>
    <w:tmpl w:val="0D2E0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9A325F"/>
    <w:multiLevelType w:val="multilevel"/>
    <w:tmpl w:val="4560C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8424223">
    <w:abstractNumId w:val="3"/>
  </w:num>
  <w:num w:numId="2" w16cid:durableId="65078276">
    <w:abstractNumId w:val="2"/>
  </w:num>
  <w:num w:numId="3" w16cid:durableId="294871593">
    <w:abstractNumId w:val="1"/>
  </w:num>
  <w:num w:numId="4" w16cid:durableId="1818448051">
    <w:abstractNumId w:val="0"/>
  </w:num>
  <w:num w:numId="5" w16cid:durableId="962081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05E"/>
    <w:rsid w:val="0007440F"/>
    <w:rsid w:val="001B06E5"/>
    <w:rsid w:val="0033305E"/>
    <w:rsid w:val="004B4D82"/>
    <w:rsid w:val="005D496D"/>
    <w:rsid w:val="00726BF2"/>
    <w:rsid w:val="007838C1"/>
    <w:rsid w:val="008B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619B0"/>
  <w15:chartTrackingRefBased/>
  <w15:docId w15:val="{2DD70893-D393-4576-9AAC-D61EDF6A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33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3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30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30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30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30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30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30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30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30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30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30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305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305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305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305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305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305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33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33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30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33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30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3305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305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3305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30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305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30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Martinez</dc:creator>
  <cp:keywords/>
  <dc:description/>
  <cp:lastModifiedBy>Ana Laura Martinez</cp:lastModifiedBy>
  <cp:revision>3</cp:revision>
  <dcterms:created xsi:type="dcterms:W3CDTF">2026-06-26T18:07:00Z</dcterms:created>
  <dcterms:modified xsi:type="dcterms:W3CDTF">2026-06-26T22:36:00Z</dcterms:modified>
</cp:coreProperties>
</file>